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C1" w:rsidRPr="002A52C1" w:rsidRDefault="002A52C1" w:rsidP="002A52C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A52C1">
        <w:rPr>
          <w:rFonts w:ascii="Calibri" w:eastAsia="Times New Roman" w:hAnsi="Calibri" w:cs="Times New Roman"/>
          <w:color w:val="000000"/>
          <w:sz w:val="28"/>
          <w:szCs w:val="28"/>
        </w:rPr>
        <w:t xml:space="preserve">Early Civilizations Activity </w:t>
      </w:r>
      <w:proofErr w:type="spellStart"/>
      <w:r w:rsidRPr="002A52C1">
        <w:rPr>
          <w:rFonts w:ascii="Calibri" w:eastAsia="Times New Roman" w:hAnsi="Calibri" w:cs="Times New Roman"/>
          <w:color w:val="000000"/>
          <w:sz w:val="28"/>
          <w:szCs w:val="28"/>
        </w:rPr>
        <w:t>Pgs</w:t>
      </w:r>
      <w:proofErr w:type="spellEnd"/>
      <w:r w:rsidRPr="002A52C1">
        <w:rPr>
          <w:rFonts w:ascii="Calibri" w:eastAsia="Times New Roman" w:hAnsi="Calibri" w:cs="Times New Roman"/>
          <w:color w:val="000000"/>
          <w:sz w:val="28"/>
          <w:szCs w:val="28"/>
        </w:rPr>
        <w:t xml:space="preserve"> 2-27</w:t>
      </w:r>
      <w:bookmarkStart w:id="0" w:name="_GoBack"/>
      <w:bookmarkEnd w:id="0"/>
    </w:p>
    <w:p w:rsidR="002A52C1" w:rsidRPr="002A52C1" w:rsidRDefault="002A52C1" w:rsidP="002A52C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A52C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566"/>
        <w:gridCol w:w="3056"/>
        <w:gridCol w:w="2540"/>
        <w:gridCol w:w="2314"/>
        <w:gridCol w:w="2278"/>
      </w:tblGrid>
      <w:tr w:rsidR="002A52C1" w:rsidRPr="002A52C1" w:rsidTr="002A52C1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Who?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Sumerians</w:t>
            </w:r>
          </w:p>
        </w:tc>
        <w:tc>
          <w:tcPr>
            <w:tcW w:w="3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Babylonians</w:t>
            </w:r>
          </w:p>
        </w:tc>
        <w:tc>
          <w:tcPr>
            <w:tcW w:w="2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Assyrians</w:t>
            </w:r>
          </w:p>
        </w:tc>
        <w:tc>
          <w:tcPr>
            <w:tcW w:w="2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Persians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Phoenicians</w:t>
            </w:r>
          </w:p>
        </w:tc>
      </w:tr>
      <w:tr w:rsidR="002A52C1" w:rsidRPr="002A52C1" w:rsidTr="002A52C1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Where?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Mesopotamia</w:t>
            </w:r>
          </w:p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Ur</w:t>
            </w:r>
          </w:p>
        </w:tc>
        <w:tc>
          <w:tcPr>
            <w:tcW w:w="3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Mesopotamia</w:t>
            </w:r>
          </w:p>
        </w:tc>
        <w:tc>
          <w:tcPr>
            <w:tcW w:w="2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Nile &amp; Mesopotamia</w:t>
            </w:r>
          </w:p>
        </w:tc>
        <w:tc>
          <w:tcPr>
            <w:tcW w:w="2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Nile, Mesopotamia &amp; Indus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Eastern shore of Mediterranean, Canaan/ Fertile Crescent</w:t>
            </w:r>
          </w:p>
        </w:tc>
      </w:tr>
      <w:tr w:rsidR="002A52C1" w:rsidRPr="002A52C1" w:rsidTr="002A52C1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When?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3,500bce</w:t>
            </w:r>
          </w:p>
        </w:tc>
        <w:tc>
          <w:tcPr>
            <w:tcW w:w="3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1,700bce</w:t>
            </w:r>
          </w:p>
        </w:tc>
        <w:tc>
          <w:tcPr>
            <w:tcW w:w="2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670bce</w:t>
            </w:r>
          </w:p>
        </w:tc>
        <w:tc>
          <w:tcPr>
            <w:tcW w:w="2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480bce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1,300bce</w:t>
            </w:r>
          </w:p>
        </w:tc>
      </w:tr>
      <w:tr w:rsidR="002A52C1" w:rsidRPr="002A52C1" w:rsidTr="002A52C1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 xml:space="preserve">What did they do? </w:t>
            </w:r>
          </w:p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What were they famous for?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numPr>
                <w:ilvl w:val="1"/>
                <w:numId w:val="1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Invaded Mesopotamia</w:t>
            </w:r>
          </w:p>
          <w:p w:rsidR="002A52C1" w:rsidRPr="002A52C1" w:rsidRDefault="002A52C1" w:rsidP="002A52C1">
            <w:pPr>
              <w:numPr>
                <w:ilvl w:val="1"/>
                <w:numId w:val="1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Art, frescos, statues of Gods, movement of the sun, stars</w:t>
            </w:r>
          </w:p>
          <w:p w:rsidR="002A52C1" w:rsidRPr="002A52C1" w:rsidRDefault="002A52C1" w:rsidP="002A52C1">
            <w:pPr>
              <w:numPr>
                <w:ilvl w:val="1"/>
                <w:numId w:val="1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 xml:space="preserve"> #'s</w:t>
            </w:r>
          </w:p>
          <w:p w:rsidR="002A52C1" w:rsidRPr="002A52C1" w:rsidRDefault="002A52C1" w:rsidP="002A52C1">
            <w:pPr>
              <w:numPr>
                <w:ilvl w:val="1"/>
                <w:numId w:val="1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Ziggurats</w:t>
            </w:r>
          </w:p>
          <w:p w:rsidR="002A52C1" w:rsidRPr="002A52C1" w:rsidRDefault="002A52C1" w:rsidP="002A52C1">
            <w:pPr>
              <w:numPr>
                <w:ilvl w:val="1"/>
                <w:numId w:val="1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City states</w:t>
            </w:r>
          </w:p>
        </w:tc>
        <w:tc>
          <w:tcPr>
            <w:tcW w:w="3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numPr>
                <w:ilvl w:val="1"/>
                <w:numId w:val="2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Extended their empire</w:t>
            </w:r>
          </w:p>
          <w:p w:rsidR="002A52C1" w:rsidRPr="002A52C1" w:rsidRDefault="002A52C1" w:rsidP="002A52C1">
            <w:pPr>
              <w:numPr>
                <w:ilvl w:val="1"/>
                <w:numId w:val="2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Hammurabi</w:t>
            </w:r>
          </w:p>
          <w:p w:rsidR="002A52C1" w:rsidRPr="002A52C1" w:rsidRDefault="002A52C1" w:rsidP="002A52C1">
            <w:pPr>
              <w:numPr>
                <w:ilvl w:val="1"/>
                <w:numId w:val="2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Hammurabi's law code, 282</w:t>
            </w:r>
          </w:p>
          <w:p w:rsidR="002A52C1" w:rsidRPr="002A52C1" w:rsidRDefault="002A52C1" w:rsidP="002A52C1">
            <w:pPr>
              <w:numPr>
                <w:ilvl w:val="1"/>
                <w:numId w:val="2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Family duties, laws, punishment</w:t>
            </w:r>
          </w:p>
          <w:p w:rsidR="002A52C1" w:rsidRPr="002A52C1" w:rsidRDefault="002A52C1" w:rsidP="002A52C1">
            <w:pPr>
              <w:spacing w:after="0" w:line="240" w:lineRule="auto"/>
              <w:ind w:left="325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2A52C1" w:rsidRPr="002A52C1" w:rsidRDefault="002A52C1" w:rsidP="002A52C1">
            <w:pPr>
              <w:spacing w:after="0" w:line="240" w:lineRule="auto"/>
              <w:ind w:left="325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numPr>
                <w:ilvl w:val="1"/>
                <w:numId w:val="3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Powerful empire cruel to the people they conquered</w:t>
            </w:r>
          </w:p>
          <w:p w:rsidR="002A52C1" w:rsidRPr="002A52C1" w:rsidRDefault="002A52C1" w:rsidP="002A52C1">
            <w:pPr>
              <w:numPr>
                <w:ilvl w:val="1"/>
                <w:numId w:val="3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Invented the battering ram &amp; other weapons</w:t>
            </w:r>
          </w:p>
          <w:p w:rsidR="002A52C1" w:rsidRPr="002A52C1" w:rsidRDefault="002A52C1" w:rsidP="002A52C1">
            <w:pPr>
              <w:numPr>
                <w:ilvl w:val="1"/>
                <w:numId w:val="3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Conquered the Aryans from central Asia &amp; also conquered Asia Minor</w:t>
            </w:r>
          </w:p>
        </w:tc>
        <w:tc>
          <w:tcPr>
            <w:tcW w:w="2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numPr>
                <w:ilvl w:val="1"/>
                <w:numId w:val="4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Cyrus powerful leader</w:t>
            </w:r>
          </w:p>
          <w:p w:rsidR="002A52C1" w:rsidRPr="002A52C1" w:rsidRDefault="002A52C1" w:rsidP="002A52C1">
            <w:pPr>
              <w:numPr>
                <w:ilvl w:val="1"/>
                <w:numId w:val="4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Largest empire</w:t>
            </w:r>
          </w:p>
          <w:p w:rsidR="002A52C1" w:rsidRPr="002A52C1" w:rsidRDefault="002A52C1" w:rsidP="002A52C1">
            <w:pPr>
              <w:numPr>
                <w:ilvl w:val="1"/>
                <w:numId w:val="4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United China</w:t>
            </w:r>
          </w:p>
          <w:p w:rsidR="002A52C1" w:rsidRPr="002A52C1" w:rsidRDefault="002A52C1" w:rsidP="002A52C1">
            <w:pPr>
              <w:numPr>
                <w:ilvl w:val="1"/>
                <w:numId w:val="4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 xml:space="preserve">Far reaching </w:t>
            </w:r>
          </w:p>
          <w:p w:rsidR="002A52C1" w:rsidRPr="002A52C1" w:rsidRDefault="002A52C1" w:rsidP="002A52C1">
            <w:pPr>
              <w:numPr>
                <w:ilvl w:val="1"/>
                <w:numId w:val="4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City states</w:t>
            </w:r>
          </w:p>
          <w:p w:rsidR="002A52C1" w:rsidRPr="002A52C1" w:rsidRDefault="002A52C1" w:rsidP="002A52C1">
            <w:pPr>
              <w:spacing w:after="0" w:line="240" w:lineRule="auto"/>
              <w:ind w:left="325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2A52C1" w:rsidRPr="002A52C1" w:rsidRDefault="002A52C1" w:rsidP="002A52C1">
            <w:pPr>
              <w:spacing w:after="0" w:line="240" w:lineRule="auto"/>
              <w:ind w:left="325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 xml:space="preserve">22 letter alphabet </w:t>
            </w:r>
          </w:p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Sailors</w:t>
            </w:r>
          </w:p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Mrex</w:t>
            </w:r>
            <w:proofErr w:type="spellEnd"/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 xml:space="preserve"> Snail= purple color</w:t>
            </w:r>
          </w:p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Known for Royal purple</w:t>
            </w:r>
          </w:p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Set up colonies in N. Africa &amp; Europe</w:t>
            </w:r>
          </w:p>
          <w:p w:rsidR="002A52C1" w:rsidRPr="002A52C1" w:rsidRDefault="002A52C1" w:rsidP="002A52C1">
            <w:pPr>
              <w:numPr>
                <w:ilvl w:val="1"/>
                <w:numId w:val="5"/>
              </w:numPr>
              <w:spacing w:after="0" w:line="240" w:lineRule="auto"/>
              <w:ind w:left="3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Lydian's developed coined money</w:t>
            </w:r>
          </w:p>
        </w:tc>
      </w:tr>
      <w:tr w:rsidR="002A52C1" w:rsidRPr="002A52C1" w:rsidTr="002A52C1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</w:rPr>
              <w:t>What happened to them?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FFFF99"/>
              </w:rPr>
              <w:t>Akkadians conquered them &amp; then 2nd Babylonians</w:t>
            </w:r>
          </w:p>
        </w:tc>
        <w:tc>
          <w:tcPr>
            <w:tcW w:w="30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B8CCE4"/>
              </w:rPr>
              <w:t>Conquered by the Assyrians</w:t>
            </w:r>
          </w:p>
        </w:tc>
        <w:tc>
          <w:tcPr>
            <w:tcW w:w="2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E5B9B7"/>
              </w:rPr>
              <w:t>Collapsed in 612bc</w:t>
            </w:r>
          </w:p>
        </w:tc>
        <w:tc>
          <w:tcPr>
            <w:tcW w:w="23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FFCC"/>
              </w:rPr>
              <w:t>Alexander the III, inspired Hannibal the Carthaginians, Persians then lasted until classical time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A52C1" w:rsidRPr="002A52C1" w:rsidRDefault="002A52C1" w:rsidP="002A52C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A52C1">
              <w:rPr>
                <w:rFonts w:ascii="Calibri" w:eastAsia="Times New Roman" w:hAnsi="Calibri" w:cs="Times New Roman"/>
                <w:sz w:val="28"/>
                <w:szCs w:val="28"/>
                <w:shd w:val="clear" w:color="auto" w:fill="CCC1D9"/>
              </w:rPr>
              <w:t>The Persians divided Phoenicia</w:t>
            </w:r>
          </w:p>
        </w:tc>
      </w:tr>
    </w:tbl>
    <w:p w:rsidR="00C439DE" w:rsidRDefault="00C439DE"/>
    <w:sectPr w:rsidR="00C439DE" w:rsidSect="002A52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D4F"/>
    <w:multiLevelType w:val="multilevel"/>
    <w:tmpl w:val="3AE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F79E7"/>
    <w:multiLevelType w:val="multilevel"/>
    <w:tmpl w:val="DAE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74862"/>
    <w:multiLevelType w:val="multilevel"/>
    <w:tmpl w:val="2F0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3D2E"/>
    <w:multiLevelType w:val="multilevel"/>
    <w:tmpl w:val="BFF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E1C49"/>
    <w:multiLevelType w:val="multilevel"/>
    <w:tmpl w:val="AD4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C1"/>
    <w:rsid w:val="002A52C1"/>
    <w:rsid w:val="00C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FF20-47DE-4192-BCDA-A24E32F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Prettyman</dc:creator>
  <cp:keywords/>
  <dc:description/>
  <cp:lastModifiedBy>Tiffany Prettyman</cp:lastModifiedBy>
  <cp:revision>1</cp:revision>
  <dcterms:created xsi:type="dcterms:W3CDTF">2016-09-21T14:19:00Z</dcterms:created>
  <dcterms:modified xsi:type="dcterms:W3CDTF">2016-09-21T14:20:00Z</dcterms:modified>
</cp:coreProperties>
</file>